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A797" w14:textId="77777777" w:rsidR="0091406D" w:rsidRDefault="00590EC7" w:rsidP="00EE7D6A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KÉRELEM REZSITÁMOGATÁS IRÁNT</w:t>
      </w:r>
    </w:p>
    <w:p w14:paraId="3C0420AD" w14:textId="4814BE2D" w:rsidR="0091406D" w:rsidRDefault="00590EC7" w:rsidP="00EE7D6A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 xml:space="preserve">A kérelem előterjeszthető </w:t>
      </w:r>
      <w:r w:rsidR="00FE3E54">
        <w:rPr>
          <w:b/>
          <w:bCs/>
        </w:rPr>
        <w:t>április 1</w:t>
      </w:r>
      <w:r>
        <w:rPr>
          <w:b/>
          <w:bCs/>
        </w:rPr>
        <w:t xml:space="preserve">1. napjától </w:t>
      </w:r>
      <w:r w:rsidR="00FE3E54">
        <w:rPr>
          <w:b/>
          <w:bCs/>
        </w:rPr>
        <w:t>május 26</w:t>
      </w:r>
      <w:r>
        <w:rPr>
          <w:b/>
          <w:bCs/>
        </w:rPr>
        <w:t>. napjáig</w:t>
      </w:r>
    </w:p>
    <w:p w14:paraId="05665801" w14:textId="77777777" w:rsidR="0091406D" w:rsidRDefault="00590EC7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Személyi adatok:</w:t>
      </w:r>
    </w:p>
    <w:p w14:paraId="424AD8F5" w14:textId="77777777" w:rsidR="0091406D" w:rsidRDefault="00590EC7">
      <w:pPr>
        <w:pStyle w:val="Szvegtrzs"/>
        <w:spacing w:before="220" w:after="0" w:line="240" w:lineRule="auto"/>
        <w:jc w:val="both"/>
      </w:pPr>
      <w:r>
        <w:t>1.1. A kérelmező személyre vonatkozó adatok</w:t>
      </w:r>
    </w:p>
    <w:p w14:paraId="4C720A7E" w14:textId="77777777" w:rsidR="0091406D" w:rsidRDefault="00590EC7">
      <w:pPr>
        <w:pStyle w:val="Szvegtrzs"/>
        <w:spacing w:before="220" w:after="0" w:line="240" w:lineRule="auto"/>
        <w:jc w:val="both"/>
      </w:pPr>
      <w:r>
        <w:t>1.1.1. Neve: ..................................................................................................................................</w:t>
      </w:r>
    </w:p>
    <w:p w14:paraId="4E09554B" w14:textId="77777777" w:rsidR="0091406D" w:rsidRDefault="00590EC7">
      <w:pPr>
        <w:pStyle w:val="Szvegtrzs"/>
        <w:spacing w:before="220" w:after="0" w:line="240" w:lineRule="auto"/>
        <w:jc w:val="both"/>
      </w:pPr>
      <w:r>
        <w:t>1.1.2. Születési neve: ....................................................................................................................</w:t>
      </w:r>
    </w:p>
    <w:p w14:paraId="571A1010" w14:textId="77777777" w:rsidR="0091406D" w:rsidRDefault="00590EC7">
      <w:pPr>
        <w:pStyle w:val="Szvegtrzs"/>
        <w:spacing w:before="220" w:after="0" w:line="240" w:lineRule="auto"/>
        <w:jc w:val="both"/>
      </w:pPr>
      <w:r>
        <w:t>1.1.3. Anyja neve: ........................................................................................................................</w:t>
      </w:r>
    </w:p>
    <w:p w14:paraId="1DE70C48" w14:textId="77777777" w:rsidR="0091406D" w:rsidRDefault="00590EC7">
      <w:pPr>
        <w:pStyle w:val="Szvegtrzs"/>
        <w:spacing w:before="220" w:after="0" w:line="240" w:lineRule="auto"/>
        <w:jc w:val="both"/>
      </w:pPr>
      <w:r>
        <w:t>1.1.4. Születés helye, ideje (év, hó, nap): .....................................................................................</w:t>
      </w:r>
    </w:p>
    <w:p w14:paraId="43CEF129" w14:textId="77777777" w:rsidR="0091406D" w:rsidRDefault="00590EC7">
      <w:pPr>
        <w:pStyle w:val="Szvegtrzs"/>
        <w:spacing w:before="220" w:after="0" w:line="240" w:lineRule="auto"/>
        <w:jc w:val="both"/>
      </w:pPr>
      <w:r>
        <w:t>1.1.5. Lakóhelye: ……</w:t>
      </w:r>
      <w:proofErr w:type="gramStart"/>
      <w:r>
        <w:t>…….</w:t>
      </w:r>
      <w:proofErr w:type="gramEnd"/>
      <w:r>
        <w:t>.irányítószám ................................................................... település</w:t>
      </w:r>
    </w:p>
    <w:p w14:paraId="750684EA" w14:textId="77777777" w:rsidR="0091406D" w:rsidRDefault="00590EC7">
      <w:pPr>
        <w:pStyle w:val="Szvegtrzs"/>
        <w:spacing w:before="220" w:after="0" w:line="240" w:lineRule="auto"/>
        <w:jc w:val="both"/>
      </w:pPr>
      <w:r>
        <w:t>................................utca/út/tér ............ házszám ............ épület/lépcsőház ......... emelet, ajtó</w:t>
      </w:r>
    </w:p>
    <w:p w14:paraId="1625E8BE" w14:textId="77777777" w:rsidR="0091406D" w:rsidRDefault="00590EC7">
      <w:pPr>
        <w:pStyle w:val="Szvegtrzs"/>
        <w:spacing w:before="220" w:after="0" w:line="240" w:lineRule="auto"/>
        <w:jc w:val="both"/>
      </w:pPr>
      <w:r>
        <w:t xml:space="preserve">1.1.6. Tartózkodási </w:t>
      </w:r>
      <w:proofErr w:type="gramStart"/>
      <w:r>
        <w:t>helye:…</w:t>
      </w:r>
      <w:proofErr w:type="gramEnd"/>
      <w:r>
        <w:t>…………irányítószám .................................................... település</w:t>
      </w:r>
    </w:p>
    <w:p w14:paraId="475E6B82" w14:textId="77777777" w:rsidR="0091406D" w:rsidRDefault="00590EC7">
      <w:pPr>
        <w:pStyle w:val="Szvegtrzs"/>
        <w:spacing w:before="220" w:after="0" w:line="240" w:lineRule="auto"/>
        <w:jc w:val="both"/>
      </w:pPr>
      <w:r>
        <w:t>................................ utca/út/tér .............. házszám ............ épület/lépcsőház............emelet, ajtó</w:t>
      </w:r>
    </w:p>
    <w:p w14:paraId="0C4F33B2" w14:textId="77777777" w:rsidR="0091406D" w:rsidRDefault="00590EC7">
      <w:pPr>
        <w:pStyle w:val="Szvegtrzs"/>
        <w:spacing w:before="220" w:after="0" w:line="240" w:lineRule="auto"/>
        <w:jc w:val="both"/>
      </w:pPr>
      <w:r>
        <w:t>1.1.7. Állampolgársága: ...............................................................................................................</w:t>
      </w:r>
    </w:p>
    <w:p w14:paraId="557EE27E" w14:textId="77777777" w:rsidR="0091406D" w:rsidRDefault="00590EC7">
      <w:pPr>
        <w:pStyle w:val="Szvegtrzs"/>
        <w:spacing w:before="220" w:after="0" w:line="240" w:lineRule="auto"/>
        <w:jc w:val="both"/>
      </w:pPr>
      <w:r>
        <w:t>1.1.8. TAJ szám: ..........................................................................................................................</w:t>
      </w:r>
    </w:p>
    <w:p w14:paraId="7FC3E9C4" w14:textId="27490A15" w:rsidR="0091406D" w:rsidRDefault="00590EC7">
      <w:pPr>
        <w:pStyle w:val="Szvegtrzs"/>
        <w:spacing w:before="220" w:after="0" w:line="240" w:lineRule="auto"/>
        <w:jc w:val="both"/>
      </w:pPr>
      <w:r>
        <w:t>1.1.9. Telefonszám (nem kötelező megadni): ......................</w:t>
      </w:r>
      <w:r w:rsidR="00864885" w:rsidRPr="00864885">
        <w:t xml:space="preserve"> </w:t>
      </w:r>
      <w:r w:rsidR="00864885">
        <w:t>E-mail cím (nem kötelező megadni): ...................</w:t>
      </w:r>
    </w:p>
    <w:p w14:paraId="0C6C72CF" w14:textId="77777777" w:rsidR="0091406D" w:rsidRDefault="00590EC7">
      <w:pPr>
        <w:pStyle w:val="Szvegtrzs"/>
        <w:spacing w:before="220" w:after="0" w:line="240" w:lineRule="auto"/>
        <w:jc w:val="both"/>
      </w:pPr>
      <w:r>
        <w:t>1.2. A kérelmező idegenrendészeti státusza (nem magyar állampolgárság esetén):</w:t>
      </w:r>
    </w:p>
    <w:p w14:paraId="377D3615" w14:textId="77777777" w:rsidR="0091406D" w:rsidRDefault="00590EC7">
      <w:pPr>
        <w:pStyle w:val="Szvegtrzs"/>
        <w:spacing w:before="220" w:after="0" w:line="240" w:lineRule="auto"/>
        <w:jc w:val="both"/>
      </w:pPr>
      <w:r>
        <w:t>1.2.1. □ szabad mozgás és tartózkodás jogával rendelkező, vagy</w:t>
      </w:r>
    </w:p>
    <w:p w14:paraId="59909706" w14:textId="77777777" w:rsidR="0091406D" w:rsidRDefault="00590EC7">
      <w:pPr>
        <w:pStyle w:val="Szvegtrzs"/>
        <w:spacing w:before="220" w:after="0" w:line="240" w:lineRule="auto"/>
        <w:jc w:val="both"/>
      </w:pPr>
      <w:r>
        <w:t>1.2.2. □ EU kék kártyával rendelkező, vagy</w:t>
      </w:r>
    </w:p>
    <w:p w14:paraId="1AFEA164" w14:textId="77777777" w:rsidR="0091406D" w:rsidRDefault="00590EC7">
      <w:pPr>
        <w:pStyle w:val="Szvegtrzs"/>
        <w:spacing w:before="220" w:after="0" w:line="240" w:lineRule="auto"/>
        <w:jc w:val="both"/>
      </w:pPr>
      <w:r>
        <w:t xml:space="preserve">1.2.3. □ </w:t>
      </w:r>
      <w:proofErr w:type="spellStart"/>
      <w:r>
        <w:t>bevándorolt</w:t>
      </w:r>
      <w:proofErr w:type="spellEnd"/>
      <w:r>
        <w:t>/letelepedett, vagy</w:t>
      </w:r>
    </w:p>
    <w:p w14:paraId="18B99EE4" w14:textId="2C267611" w:rsidR="00D97FBE" w:rsidRDefault="00590EC7">
      <w:pPr>
        <w:pStyle w:val="Szvegtrzs"/>
        <w:spacing w:before="220" w:after="0" w:line="240" w:lineRule="auto"/>
        <w:jc w:val="both"/>
      </w:pPr>
      <w:r>
        <w:t>1.2.4. □ menekült/oltalmazott/hontalan.</w:t>
      </w:r>
    </w:p>
    <w:p w14:paraId="682CEECA" w14:textId="65D6A1BC" w:rsidR="00D97FBE" w:rsidRDefault="00590EC7">
      <w:pPr>
        <w:pStyle w:val="Szvegtrzs"/>
        <w:spacing w:before="220" w:after="0" w:line="240" w:lineRule="auto"/>
        <w:jc w:val="both"/>
      </w:pPr>
      <w:r>
        <w:t>1.3. Kérelmezővel közös háztartásban (azonos lakcímen) élők száma: ............ fő.</w:t>
      </w:r>
    </w:p>
    <w:p w14:paraId="5FB7CBEE" w14:textId="77777777" w:rsidR="0091406D" w:rsidRDefault="00590EC7">
      <w:pPr>
        <w:pStyle w:val="Szvegtrzs"/>
        <w:spacing w:before="220" w:after="0" w:line="240" w:lineRule="auto"/>
        <w:jc w:val="both"/>
      </w:pPr>
      <w:r>
        <w:t>1.4. Kérelmező háztartásában élők személyi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2558"/>
        <w:gridCol w:w="5337"/>
        <w:gridCol w:w="2137"/>
      </w:tblGrid>
      <w:tr w:rsidR="0091406D" w14:paraId="518BD2E3" w14:textId="77777777" w:rsidTr="0008715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6325" w14:textId="77777777" w:rsidR="0091406D" w:rsidRDefault="0091406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5BAF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08DE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DA48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1406D" w14:paraId="6DAC7BAB" w14:textId="77777777" w:rsidTr="0008715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1EA3" w14:textId="77777777" w:rsidR="0091406D" w:rsidRDefault="0091406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3AB0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  <w:r>
              <w:rPr>
                <w:b/>
                <w:bCs/>
              </w:rPr>
              <w:br/>
              <w:t>(születési név)</w:t>
            </w: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6C4D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Születés helye, ideje</w:t>
            </w:r>
            <w:r>
              <w:rPr>
                <w:b/>
                <w:bCs/>
              </w:rPr>
              <w:br/>
              <w:t>(év, hónap, nap), TAJ száma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6AD6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</w:tr>
      <w:tr w:rsidR="0091406D" w14:paraId="78048CD7" w14:textId="77777777" w:rsidTr="0008715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3D7E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D3AD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89F0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79DB" w14:textId="77777777" w:rsidR="0091406D" w:rsidRDefault="0091406D">
            <w:pPr>
              <w:pStyle w:val="Szvegtrzs"/>
              <w:spacing w:after="0" w:line="240" w:lineRule="auto"/>
            </w:pPr>
          </w:p>
        </w:tc>
      </w:tr>
      <w:tr w:rsidR="0091406D" w14:paraId="7DCD7521" w14:textId="77777777" w:rsidTr="0008715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FC7B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D593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288A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228D" w14:textId="77777777" w:rsidR="0091406D" w:rsidRDefault="0091406D">
            <w:pPr>
              <w:pStyle w:val="Szvegtrzs"/>
              <w:spacing w:after="0" w:line="240" w:lineRule="auto"/>
            </w:pPr>
          </w:p>
        </w:tc>
      </w:tr>
      <w:tr w:rsidR="0091406D" w14:paraId="14B07859" w14:textId="77777777" w:rsidTr="0008715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6135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0F96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C576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FCC9" w14:textId="77777777" w:rsidR="0091406D" w:rsidRDefault="0091406D">
            <w:pPr>
              <w:pStyle w:val="Szvegtrzs"/>
              <w:spacing w:after="0" w:line="240" w:lineRule="auto"/>
            </w:pPr>
          </w:p>
        </w:tc>
      </w:tr>
      <w:tr w:rsidR="0091406D" w14:paraId="152ADF4E" w14:textId="77777777" w:rsidTr="0008715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B331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35DE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6209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CBAF" w14:textId="77777777" w:rsidR="0091406D" w:rsidRDefault="0091406D">
            <w:pPr>
              <w:pStyle w:val="Szvegtrzs"/>
              <w:spacing w:after="0" w:line="240" w:lineRule="auto"/>
            </w:pPr>
          </w:p>
        </w:tc>
      </w:tr>
      <w:tr w:rsidR="0091406D" w14:paraId="7B478D0B" w14:textId="77777777" w:rsidTr="0008715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67F0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294C" w14:textId="77777777" w:rsidR="0091406D" w:rsidRDefault="0091406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0A8C" w14:textId="77777777" w:rsidR="0091406D" w:rsidRDefault="0091406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70B5" w14:textId="77777777" w:rsidR="0091406D" w:rsidRDefault="0091406D">
            <w:pPr>
              <w:pStyle w:val="Szvegtrzs"/>
              <w:spacing w:after="0" w:line="240" w:lineRule="auto"/>
              <w:jc w:val="both"/>
            </w:pPr>
          </w:p>
        </w:tc>
      </w:tr>
      <w:tr w:rsidR="0091406D" w14:paraId="431FABBD" w14:textId="77777777" w:rsidTr="0008715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CF2B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54F3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CE30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E52C" w14:textId="77777777" w:rsidR="0091406D" w:rsidRDefault="0091406D">
            <w:pPr>
              <w:pStyle w:val="Szvegtrzs"/>
              <w:spacing w:after="0" w:line="240" w:lineRule="auto"/>
            </w:pPr>
          </w:p>
        </w:tc>
      </w:tr>
      <w:tr w:rsidR="0091406D" w14:paraId="306D6EF3" w14:textId="77777777" w:rsidTr="0008715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5B16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2446" w14:textId="77777777" w:rsidR="0091406D" w:rsidRDefault="0091406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5DA1" w14:textId="77777777" w:rsidR="0091406D" w:rsidRDefault="0091406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DF46" w14:textId="77777777" w:rsidR="0091406D" w:rsidRDefault="0091406D">
            <w:pPr>
              <w:pStyle w:val="Szvegtrzs"/>
              <w:spacing w:after="0" w:line="240" w:lineRule="auto"/>
              <w:jc w:val="both"/>
            </w:pPr>
          </w:p>
        </w:tc>
      </w:tr>
      <w:tr w:rsidR="0091406D" w14:paraId="5D4FBEF3" w14:textId="77777777" w:rsidTr="0008715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370B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87E0" w14:textId="77777777" w:rsidR="0091406D" w:rsidRDefault="0091406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5EFC" w14:textId="77777777" w:rsidR="0091406D" w:rsidRDefault="0091406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D5BF" w14:textId="77777777" w:rsidR="0091406D" w:rsidRDefault="0091406D">
            <w:pPr>
              <w:pStyle w:val="Szvegtrzs"/>
              <w:spacing w:after="0" w:line="240" w:lineRule="auto"/>
              <w:jc w:val="both"/>
            </w:pPr>
          </w:p>
        </w:tc>
      </w:tr>
    </w:tbl>
    <w:p w14:paraId="575D63D1" w14:textId="77777777" w:rsidR="0091406D" w:rsidRDefault="00590EC7">
      <w:pPr>
        <w:pStyle w:val="Szvegtrzs"/>
        <w:spacing w:before="220" w:after="0" w:line="240" w:lineRule="auto"/>
        <w:jc w:val="both"/>
      </w:pPr>
      <w:r>
        <w:lastRenderedPageBreak/>
        <w:t xml:space="preserve">2. </w:t>
      </w:r>
      <w:r>
        <w:rPr>
          <w:b/>
          <w:bCs/>
        </w:rPr>
        <w:t>Jövedelmi adatok:</w:t>
      </w:r>
    </w:p>
    <w:p w14:paraId="34CB2636" w14:textId="77777777" w:rsidR="0091406D" w:rsidRDefault="00590EC7">
      <w:pPr>
        <w:pStyle w:val="Szvegtrzs"/>
        <w:spacing w:before="220" w:after="0" w:line="240" w:lineRule="auto"/>
        <w:jc w:val="both"/>
      </w:pPr>
      <w:r>
        <w:t>2.1. A kérelmező, valamint a vele közös háztartásban élő személyeknek a havi jövedelme forintban: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3449"/>
        <w:gridCol w:w="2717"/>
        <w:gridCol w:w="1985"/>
        <w:gridCol w:w="1776"/>
      </w:tblGrid>
      <w:tr w:rsidR="0091406D" w14:paraId="40D1840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C4EC" w14:textId="77777777" w:rsidR="0091406D" w:rsidRDefault="0091406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93BC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72D6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1F8F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1406D" w14:paraId="62BEFBE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9029" w14:textId="77777777" w:rsidR="0091406D" w:rsidRDefault="0091406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3988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jövedelem típusa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D891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Kérelmező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1B6D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kérelmezővel közös háztartásban élő</w:t>
            </w:r>
            <w:r>
              <w:rPr>
                <w:b/>
                <w:bCs/>
              </w:rPr>
              <w:br/>
              <w:t>további személyek</w:t>
            </w:r>
          </w:p>
        </w:tc>
      </w:tr>
      <w:tr w:rsidR="0091406D" w14:paraId="16A3676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24C1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F287" w14:textId="77777777" w:rsidR="0091406D" w:rsidRDefault="00590EC7">
            <w:pPr>
              <w:pStyle w:val="Szvegtrzs"/>
              <w:spacing w:after="0" w:line="240" w:lineRule="auto"/>
              <w:jc w:val="both"/>
            </w:pPr>
            <w:r>
              <w:t>Munkaviszonyból és más</w:t>
            </w:r>
            <w:r>
              <w:tab/>
              <w:t xml:space="preserve"> </w:t>
            </w:r>
            <w:r>
              <w:br/>
              <w:t>foglalkoztatási jogviszonyból</w:t>
            </w:r>
            <w:r>
              <w:tab/>
              <w:t xml:space="preserve"> </w:t>
            </w:r>
            <w:r>
              <w:br/>
              <w:t>származó</w:t>
            </w:r>
            <w:r>
              <w:tab/>
              <w:t xml:space="preserve"> </w:t>
            </w:r>
            <w:r>
              <w:br/>
              <w:t>ebből: közfoglalkoztatásból származó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D0CE6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7D97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2DFE0" w14:textId="77777777" w:rsidR="0091406D" w:rsidRDefault="0091406D">
            <w:pPr>
              <w:pStyle w:val="Szvegtrzs"/>
              <w:spacing w:after="0" w:line="240" w:lineRule="auto"/>
            </w:pPr>
          </w:p>
        </w:tc>
      </w:tr>
      <w:tr w:rsidR="0091406D" w14:paraId="01882D9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716D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0D01" w14:textId="77777777" w:rsidR="0091406D" w:rsidRDefault="00590EC7">
            <w:pPr>
              <w:pStyle w:val="Szvegtrzs"/>
              <w:spacing w:after="0" w:line="240" w:lineRule="auto"/>
              <w:jc w:val="both"/>
            </w:pPr>
            <w:r>
              <w:t>Társas és egyéni</w:t>
            </w:r>
            <w:r>
              <w:tab/>
              <w:t xml:space="preserve"> </w:t>
            </w:r>
            <w:r>
              <w:br/>
              <w:t>vállalkozásból, őstermelői,</w:t>
            </w:r>
            <w:r>
              <w:tab/>
              <w:t xml:space="preserve"> </w:t>
            </w:r>
            <w:r>
              <w:br/>
              <w:t>illetve szellemi és más önálló</w:t>
            </w:r>
            <w:r>
              <w:tab/>
              <w:t xml:space="preserve"> </w:t>
            </w:r>
            <w:r>
              <w:br/>
              <w:t>tevékenységből származó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D839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DC06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996F" w14:textId="77777777" w:rsidR="0091406D" w:rsidRDefault="0091406D">
            <w:pPr>
              <w:pStyle w:val="Szvegtrzs"/>
              <w:spacing w:after="0" w:line="240" w:lineRule="auto"/>
            </w:pPr>
          </w:p>
        </w:tc>
      </w:tr>
      <w:tr w:rsidR="0091406D" w14:paraId="0401C4B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B910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8D27" w14:textId="77777777" w:rsidR="0091406D" w:rsidRDefault="00590EC7">
            <w:pPr>
              <w:pStyle w:val="Szvegtrzs"/>
              <w:spacing w:after="0" w:line="240" w:lineRule="auto"/>
              <w:jc w:val="both"/>
            </w:pPr>
            <w:r>
              <w:t>Táppénz, gyermekgondozási</w:t>
            </w:r>
            <w:r>
              <w:tab/>
              <w:t xml:space="preserve"> </w:t>
            </w:r>
            <w:r>
              <w:br/>
              <w:t>támogatások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FD85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7D75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B670" w14:textId="77777777" w:rsidR="0091406D" w:rsidRDefault="0091406D">
            <w:pPr>
              <w:pStyle w:val="Szvegtrzs"/>
              <w:spacing w:after="0" w:line="240" w:lineRule="auto"/>
            </w:pPr>
          </w:p>
        </w:tc>
      </w:tr>
      <w:tr w:rsidR="0091406D" w14:paraId="03198E1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C579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8BC0" w14:textId="77777777" w:rsidR="0091406D" w:rsidRDefault="00590EC7">
            <w:pPr>
              <w:pStyle w:val="Szvegtrzs"/>
              <w:spacing w:after="0" w:line="240" w:lineRule="auto"/>
              <w:jc w:val="both"/>
            </w:pPr>
            <w:r>
              <w:t>Nyugellátás és egyéb</w:t>
            </w:r>
            <w:r>
              <w:tab/>
              <w:t xml:space="preserve"> </w:t>
            </w:r>
            <w:r>
              <w:br/>
              <w:t>nyugdíjszerű rendszeres</w:t>
            </w:r>
            <w:r>
              <w:tab/>
              <w:t xml:space="preserve"> </w:t>
            </w:r>
            <w:r>
              <w:br/>
              <w:t>szociális ellátások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0199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EA94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F8BF" w14:textId="77777777" w:rsidR="0091406D" w:rsidRDefault="0091406D">
            <w:pPr>
              <w:pStyle w:val="Szvegtrzs"/>
              <w:spacing w:after="0" w:line="240" w:lineRule="auto"/>
            </w:pPr>
          </w:p>
        </w:tc>
      </w:tr>
      <w:tr w:rsidR="0091406D" w14:paraId="5D26D0A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752D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0603" w14:textId="77777777" w:rsidR="0091406D" w:rsidRDefault="00590EC7">
            <w:pPr>
              <w:pStyle w:val="Szvegtrzs"/>
              <w:spacing w:after="0" w:line="240" w:lineRule="auto"/>
              <w:jc w:val="both"/>
            </w:pPr>
            <w:r>
              <w:t>Önkormányzat, járási hivatal</w:t>
            </w:r>
            <w:r>
              <w:tab/>
              <w:t xml:space="preserve"> </w:t>
            </w:r>
            <w:r>
              <w:br/>
              <w:t>és munkaügyi szervek által</w:t>
            </w:r>
            <w:r>
              <w:tab/>
              <w:t xml:space="preserve"> </w:t>
            </w:r>
            <w:r>
              <w:br/>
              <w:t>folyósított ellátások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5036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FBDE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34D6" w14:textId="77777777" w:rsidR="0091406D" w:rsidRDefault="0091406D">
            <w:pPr>
              <w:pStyle w:val="Szvegtrzs"/>
              <w:spacing w:after="0" w:line="240" w:lineRule="auto"/>
            </w:pPr>
          </w:p>
        </w:tc>
      </w:tr>
      <w:tr w:rsidR="0091406D" w14:paraId="795EB3B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96FE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5454" w14:textId="77777777" w:rsidR="0091406D" w:rsidRDefault="00590EC7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  <w:r>
              <w:br/>
              <w:t>Egyéb jövedelem</w:t>
            </w:r>
            <w:r>
              <w:tab/>
              <w:t xml:space="preserve"> </w:t>
            </w:r>
            <w:r>
              <w:br/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1459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81A8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660" w14:textId="77777777" w:rsidR="0091406D" w:rsidRDefault="0091406D">
            <w:pPr>
              <w:pStyle w:val="Szvegtrzs"/>
              <w:spacing w:after="0" w:line="240" w:lineRule="auto"/>
            </w:pPr>
          </w:p>
        </w:tc>
      </w:tr>
      <w:tr w:rsidR="0091406D" w14:paraId="7CF481D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4508" w14:textId="77777777" w:rsidR="0091406D" w:rsidRDefault="00590EC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28FC" w14:textId="77777777" w:rsidR="0091406D" w:rsidRDefault="00590EC7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  <w:r>
              <w:br/>
              <w:t>Összes jövedelem</w:t>
            </w:r>
            <w:r>
              <w:tab/>
              <w:t xml:space="preserve"> </w:t>
            </w:r>
            <w:r>
              <w:br/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26A8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F670" w14:textId="77777777" w:rsidR="0091406D" w:rsidRDefault="0091406D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06D2" w14:textId="77777777" w:rsidR="0091406D" w:rsidRDefault="0091406D">
            <w:pPr>
              <w:pStyle w:val="Szvegtrzs"/>
              <w:spacing w:after="0" w:line="240" w:lineRule="auto"/>
            </w:pPr>
          </w:p>
        </w:tc>
      </w:tr>
    </w:tbl>
    <w:p w14:paraId="4B2660AF" w14:textId="001877B9" w:rsidR="0091406D" w:rsidRDefault="00590EC7">
      <w:pPr>
        <w:pStyle w:val="Szvegtrzs"/>
        <w:spacing w:before="220" w:after="0" w:line="240" w:lineRule="auto"/>
        <w:jc w:val="both"/>
      </w:pPr>
      <w:r>
        <w:t xml:space="preserve">2.2. </w:t>
      </w:r>
      <w:r>
        <w:rPr>
          <w:b/>
          <w:bCs/>
        </w:rPr>
        <w:t>Egy főre számított havi családi jövedelem</w:t>
      </w:r>
      <w:r>
        <w:t>: ……………………</w:t>
      </w:r>
      <w:proofErr w:type="gramStart"/>
      <w:r>
        <w:t>…….</w:t>
      </w:r>
      <w:proofErr w:type="gramEnd"/>
      <w:r>
        <w:t>.Ft/hó.</w:t>
      </w:r>
    </w:p>
    <w:p w14:paraId="45B5B505" w14:textId="66EE5F3A" w:rsidR="0008715D" w:rsidRDefault="0008715D">
      <w:pPr>
        <w:pStyle w:val="Szvegtrzs"/>
        <w:spacing w:before="220" w:after="0" w:line="240" w:lineRule="auto"/>
        <w:jc w:val="both"/>
      </w:pPr>
      <w:r>
        <w:rPr>
          <w:b/>
          <w:bCs/>
          <w:i/>
          <w:iCs/>
          <w:sz w:val="22"/>
          <w:szCs w:val="22"/>
        </w:rPr>
        <w:t xml:space="preserve">Megjegyzés: </w:t>
      </w:r>
      <w:r>
        <w:rPr>
          <w:i/>
          <w:iCs/>
          <w:sz w:val="22"/>
          <w:szCs w:val="22"/>
        </w:rPr>
        <w:t>A kérelemhez mellékelni kell a jövedelemnyilatkozat 1-6. pontjában feltüntetett jövedelmek valódiságának igazolására szolgáló iratokat</w:t>
      </w:r>
    </w:p>
    <w:p w14:paraId="1A580759" w14:textId="77777777" w:rsidR="0091406D" w:rsidRDefault="00590EC7">
      <w:pPr>
        <w:pStyle w:val="Szvegtrzs"/>
        <w:spacing w:before="220" w:after="0" w:line="240" w:lineRule="auto"/>
        <w:jc w:val="both"/>
      </w:pPr>
      <w:r>
        <w:t>3. 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14:paraId="3E1E98C8" w14:textId="77777777" w:rsidR="0091406D" w:rsidRDefault="00590EC7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Egyéb nyilatkozatok:</w:t>
      </w:r>
    </w:p>
    <w:p w14:paraId="36D7F405" w14:textId="77777777" w:rsidR="0091406D" w:rsidRDefault="00590EC7">
      <w:pPr>
        <w:pStyle w:val="Szvegtrzs"/>
        <w:spacing w:before="220" w:after="0" w:line="240" w:lineRule="auto"/>
        <w:jc w:val="both"/>
      </w:pPr>
      <w:r>
        <w:t xml:space="preserve">4.1. Tudomásul veszem, hogy a </w:t>
      </w:r>
      <w:proofErr w:type="spellStart"/>
      <w:r>
        <w:t>Balkányi</w:t>
      </w:r>
      <w:proofErr w:type="spellEnd"/>
      <w:r>
        <w:t xml:space="preserve"> Polgármesteri Hivatal a benyújtott igazolások, nyilatkoztatok tartalmát az alábbiak szerint ellenőrizheti:</w:t>
      </w:r>
    </w:p>
    <w:p w14:paraId="15B9229C" w14:textId="77777777" w:rsidR="0091406D" w:rsidRDefault="00590EC7">
      <w:pPr>
        <w:pStyle w:val="Szvegtrzs"/>
        <w:spacing w:before="220" w:after="0" w:line="240" w:lineRule="auto"/>
        <w:jc w:val="both"/>
      </w:pPr>
      <w:r>
        <w:t>4.1.1. megkeresheti a személyi adat és lakcímnyilvántartó szervet,</w:t>
      </w:r>
    </w:p>
    <w:p w14:paraId="7A717663" w14:textId="77777777" w:rsidR="0091406D" w:rsidRDefault="00590EC7">
      <w:pPr>
        <w:pStyle w:val="Szvegtrzs"/>
        <w:spacing w:before="220" w:after="0" w:line="240" w:lineRule="auto"/>
        <w:jc w:val="both"/>
      </w:pPr>
      <w:r>
        <w:t>4.1.2. lekérdezheti és adatot egyeztethet a Magyar Államkincstár Szociális Ellátások nyilvántartási rendszerén keresztül,</w:t>
      </w:r>
    </w:p>
    <w:p w14:paraId="05D196B0" w14:textId="77777777" w:rsidR="0091406D" w:rsidRDefault="00590EC7">
      <w:pPr>
        <w:pStyle w:val="Szvegtrzs"/>
        <w:spacing w:before="220" w:after="0" w:line="240" w:lineRule="auto"/>
        <w:jc w:val="both"/>
      </w:pPr>
      <w:r>
        <w:t>4.2. Hozzájárulok a kérelemben szereplő adatoknak a szociális igazgatási eljárás során történő felhasználásához.</w:t>
      </w:r>
    </w:p>
    <w:p w14:paraId="548E88B8" w14:textId="77777777" w:rsidR="0091406D" w:rsidRDefault="00590EC7">
      <w:pPr>
        <w:pStyle w:val="Szvegtrzs"/>
        <w:spacing w:before="220" w:after="0" w:line="240" w:lineRule="auto"/>
        <w:jc w:val="both"/>
      </w:pPr>
      <w:r>
        <w:lastRenderedPageBreak/>
        <w:t xml:space="preserve">5. </w:t>
      </w:r>
      <w:r>
        <w:rPr>
          <w:b/>
          <w:bCs/>
        </w:rPr>
        <w:t>Kérem, hogy a részemre megállapított támogatást:</w:t>
      </w:r>
    </w:p>
    <w:p w14:paraId="7B1FF02E" w14:textId="77777777" w:rsidR="0091406D" w:rsidRDefault="00590EC7">
      <w:pPr>
        <w:pStyle w:val="Szvegtrzs"/>
        <w:spacing w:before="220" w:after="0" w:line="240" w:lineRule="auto"/>
        <w:jc w:val="both"/>
      </w:pPr>
      <w:r>
        <w:t>5.1. □ szíveskedjenek postai úton lakóhelyemre/tartózkodási helyemre kézbesíteni</w:t>
      </w:r>
    </w:p>
    <w:p w14:paraId="134DFFC9" w14:textId="77777777" w:rsidR="0091406D" w:rsidRDefault="00590EC7">
      <w:pPr>
        <w:pStyle w:val="Szvegtrzs"/>
        <w:spacing w:before="220" w:after="0" w:line="240" w:lineRule="auto"/>
        <w:jc w:val="both"/>
      </w:pPr>
      <w:r>
        <w:t>5.2. □ fizetési számlára szíveskedjenek utalni</w:t>
      </w:r>
    </w:p>
    <w:p w14:paraId="325A8B3A" w14:textId="77777777" w:rsidR="0091406D" w:rsidRDefault="00590EC7">
      <w:pPr>
        <w:pStyle w:val="Szvegtrzs"/>
        <w:spacing w:before="220" w:after="0" w:line="240" w:lineRule="auto"/>
        <w:jc w:val="both"/>
      </w:pPr>
      <w:r>
        <w:t xml:space="preserve">5.2.1. </w:t>
      </w:r>
      <w:r>
        <w:rPr>
          <w:b/>
          <w:bCs/>
        </w:rPr>
        <w:t>Számlaszám: …………………………………………………………………………</w:t>
      </w:r>
    </w:p>
    <w:p w14:paraId="569BF54E" w14:textId="77777777" w:rsidR="0091406D" w:rsidRDefault="00590EC7">
      <w:pPr>
        <w:pStyle w:val="Szvegtrzs"/>
        <w:spacing w:before="220" w:after="0" w:line="240" w:lineRule="auto"/>
        <w:jc w:val="both"/>
      </w:pPr>
      <w:r>
        <w:t xml:space="preserve">5.2.2. </w:t>
      </w:r>
      <w:r>
        <w:rPr>
          <w:b/>
          <w:bCs/>
        </w:rPr>
        <w:t>Pénzintézet neve: ………………………………………………………………………</w:t>
      </w:r>
    </w:p>
    <w:p w14:paraId="381E84E2" w14:textId="77777777" w:rsidR="0091406D" w:rsidRDefault="00590EC7">
      <w:pPr>
        <w:pStyle w:val="Szvegtrzs"/>
        <w:spacing w:before="220" w:after="0" w:line="240" w:lineRule="auto"/>
        <w:jc w:val="both"/>
      </w:pPr>
      <w:r>
        <w:t>6. A kérelemnek helyt adó határozat esetén fellebbezési jogomról lemondok. (nemleges válasz esetén kérjük a szövegrészt áthúzással törölni)</w:t>
      </w:r>
    </w:p>
    <w:p w14:paraId="54122693" w14:textId="77777777" w:rsidR="0008715D" w:rsidRDefault="00590EC7">
      <w:pPr>
        <w:pStyle w:val="Szvegtrzs"/>
        <w:spacing w:before="220" w:after="0" w:line="240" w:lineRule="auto"/>
        <w:jc w:val="both"/>
      </w:pPr>
      <w:r>
        <w:t xml:space="preserve">7. </w:t>
      </w:r>
      <w:r>
        <w:rPr>
          <w:b/>
          <w:bCs/>
          <w:i/>
          <w:iCs/>
        </w:rPr>
        <w:t>Kijelentem, hogy a fenti adatok a valóságnak megfelelnek. Tudomásul veszem, hogy valótlan adatközlés esetén a támogatás megszüntetésre kerül, a jogosulatlanul és rosszhiszeműen igénybe vett támogatást a folyósító szerv kamattal megemelt összegben visszaköveteli.</w:t>
      </w:r>
      <w:r>
        <w:tab/>
        <w:t xml:space="preserve"> </w:t>
      </w:r>
    </w:p>
    <w:p w14:paraId="05DC99E3" w14:textId="61C81673" w:rsidR="0091406D" w:rsidRDefault="00590EC7">
      <w:pPr>
        <w:pStyle w:val="Szvegtrzs"/>
        <w:spacing w:before="220" w:after="0" w:line="240" w:lineRule="auto"/>
        <w:jc w:val="both"/>
      </w:pPr>
      <w:r>
        <w:br/>
      </w:r>
      <w:r>
        <w:tab/>
        <w:t xml:space="preserve"> </w:t>
      </w:r>
      <w:r>
        <w:br/>
        <w:t xml:space="preserve">Balkány, </w:t>
      </w:r>
      <w:proofErr w:type="gramStart"/>
      <w:r>
        <w:t>…....</w:t>
      </w:r>
      <w:proofErr w:type="gramEnd"/>
      <w:r>
        <w:t>.….év ….... hó ..........nap</w:t>
      </w:r>
    </w:p>
    <w:p w14:paraId="16D820DD" w14:textId="7C716C4A" w:rsidR="00D97FBE" w:rsidRDefault="00D97FBE">
      <w:pPr>
        <w:pStyle w:val="Szvegtrzs"/>
        <w:spacing w:before="220" w:after="0" w:line="240" w:lineRule="auto"/>
        <w:jc w:val="both"/>
      </w:pPr>
    </w:p>
    <w:p w14:paraId="265440F4" w14:textId="77777777" w:rsidR="00D97FBE" w:rsidRDefault="00D97FBE">
      <w:pPr>
        <w:pStyle w:val="Szvegtrzs"/>
        <w:spacing w:before="220" w:after="0" w:line="240" w:lineRule="auto"/>
        <w:jc w:val="both"/>
      </w:pPr>
    </w:p>
    <w:p w14:paraId="0570DC2E" w14:textId="77777777" w:rsidR="00FE3E54" w:rsidRDefault="00590EC7" w:rsidP="00864885">
      <w:pPr>
        <w:pStyle w:val="Szvegtrzs"/>
        <w:spacing w:before="220" w:after="240" w:line="240" w:lineRule="auto"/>
        <w:jc w:val="both"/>
      </w:pPr>
      <w:r>
        <w:t xml:space="preserve">.............................................................. </w:t>
      </w:r>
      <w:r w:rsidR="00D97FBE">
        <w:tab/>
      </w:r>
      <w:r>
        <w:t>................................................................</w:t>
      </w:r>
      <w:r>
        <w:tab/>
        <w:t xml:space="preserve"> </w:t>
      </w:r>
      <w:r>
        <w:br/>
        <w:t xml:space="preserve">kérelmező aláírása </w:t>
      </w:r>
      <w:r w:rsidR="00D97FBE">
        <w:tab/>
      </w:r>
      <w:r w:rsidR="00D97FBE">
        <w:tab/>
      </w:r>
      <w:r w:rsidR="00D97FBE">
        <w:tab/>
      </w:r>
      <w:r w:rsidR="00D97FBE">
        <w:tab/>
      </w:r>
      <w:r>
        <w:t>a háztartás nagykorú tagjainak aláírása</w:t>
      </w:r>
    </w:p>
    <w:p w14:paraId="42880E77" w14:textId="55BB8DA0" w:rsidR="002B1712" w:rsidRDefault="002B1712" w:rsidP="00864885">
      <w:pPr>
        <w:pStyle w:val="Szvegtrzs"/>
        <w:spacing w:before="220" w:after="24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Csatolandó mellékletek: </w:t>
      </w:r>
    </w:p>
    <w:p w14:paraId="64FA4044" w14:textId="77777777" w:rsidR="0008715D" w:rsidRDefault="0008715D" w:rsidP="002B1712">
      <w:pPr>
        <w:pStyle w:val="Default"/>
        <w:rPr>
          <w:sz w:val="22"/>
          <w:szCs w:val="22"/>
        </w:rPr>
      </w:pPr>
    </w:p>
    <w:p w14:paraId="2401D918" w14:textId="2767123B" w:rsidR="002B1712" w:rsidRDefault="002B1712" w:rsidP="002B17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 havi rendszerességgel járó - nem vállalkozásból származó - jövedelem esetén a kérelem benyújtását megelőző hónap nettó jövedelméről szóló igazolás, munkáltatói igazolás, </w:t>
      </w:r>
    </w:p>
    <w:p w14:paraId="6D1EE4C8" w14:textId="79E6DA48" w:rsidR="00FE3E54" w:rsidRDefault="002B1712" w:rsidP="00FE3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a nem havi rendszerességgel szerzett, illetve vállalkozásból származó jövedelem esetén a kérelem benyújtásának hónapját közvetlenül megelőző tizenkét hónap alatt szerzett jövedelem egyhavi átlagáról szóló igazolást, a NAV által kiadott jövedelemigazolás,</w:t>
      </w:r>
    </w:p>
    <w:p w14:paraId="2850F9E3" w14:textId="3E4C347E" w:rsidR="00FE3E54" w:rsidRDefault="00FE3E54" w:rsidP="00FE3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tanulói jogviszony igazolás</w:t>
      </w:r>
    </w:p>
    <w:p w14:paraId="2A498E4C" w14:textId="43AA5E0C" w:rsidR="0043323F" w:rsidRDefault="002B1712" w:rsidP="002B1712">
      <w:pPr>
        <w:pStyle w:val="Szvegtrzs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ösztöndíjra vonatkozóan a kérelem benyújtásának hónapját közvetlenül megelőző tizenkét hónap alatt szerzett ösztöndíjról szóló igazolás</w:t>
      </w:r>
      <w:r w:rsidR="00FE3E54">
        <w:rPr>
          <w:sz w:val="22"/>
          <w:szCs w:val="22"/>
        </w:rPr>
        <w:t>.</w:t>
      </w:r>
    </w:p>
    <w:p w14:paraId="284629D1" w14:textId="071ECCFB" w:rsidR="00FE3E54" w:rsidRDefault="00FE3E54" w:rsidP="002B1712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72904FD0" w14:textId="2552CB36" w:rsidR="002B1712" w:rsidRDefault="002B1712" w:rsidP="002B1712">
      <w:pPr>
        <w:pStyle w:val="Szvegtrzs"/>
        <w:spacing w:after="0" w:line="240" w:lineRule="auto"/>
        <w:jc w:val="both"/>
      </w:pPr>
    </w:p>
    <w:p w14:paraId="6CD3F30A" w14:textId="77777777" w:rsidR="002B1712" w:rsidRPr="009D33FB" w:rsidRDefault="002B1712" w:rsidP="002B1712">
      <w:pPr>
        <w:jc w:val="center"/>
        <w:rPr>
          <w:rFonts w:cs="Times New Roman"/>
          <w:b/>
        </w:rPr>
      </w:pPr>
      <w:r w:rsidRPr="009D33FB">
        <w:rPr>
          <w:rFonts w:cs="Times New Roman"/>
          <w:b/>
        </w:rPr>
        <w:t>Tájékoztató</w:t>
      </w:r>
    </w:p>
    <w:p w14:paraId="1A1FC471" w14:textId="77777777" w:rsidR="002B1712" w:rsidRPr="009D33FB" w:rsidRDefault="002B1712" w:rsidP="002B1712">
      <w:pPr>
        <w:jc w:val="center"/>
        <w:rPr>
          <w:rFonts w:cs="Times New Roman"/>
          <w:b/>
        </w:rPr>
      </w:pPr>
    </w:p>
    <w:p w14:paraId="4B132642" w14:textId="3B7B3F15" w:rsidR="0008715D" w:rsidRDefault="0008715D" w:rsidP="0008715D">
      <w:pPr>
        <w:pStyle w:val="Szvegtrzs"/>
        <w:spacing w:after="0" w:line="240" w:lineRule="auto"/>
        <w:jc w:val="both"/>
      </w:pPr>
      <w:r>
        <w:t xml:space="preserve">Az Önkormányzat a szociálisan rászoruló háztartások részére a háztartás tagjai által lakott ingatlan rezsiköltségeinek viseléséhez nyújt egyszeri, </w:t>
      </w:r>
      <w:r w:rsidR="00FE3E54">
        <w:t>12000</w:t>
      </w:r>
      <w:r>
        <w:t xml:space="preserve"> forint összegű hozzájárulást. Rezsitámogatásra jogosult az a személy, akinek a háztartásában az egy főre jutó havi jövedelem nettó összege nem haladja meg az öregségi nyugdíj mindenkori legkisebb összegének hétszeresét. </w:t>
      </w:r>
      <w:r w:rsidR="00864885">
        <w:t>(</w:t>
      </w:r>
      <w:r w:rsidR="00FE3E54">
        <w:t>2023</w:t>
      </w:r>
      <w:r w:rsidR="00864885">
        <w:t xml:space="preserve">. évben 199.500-Ft-ot). </w:t>
      </w:r>
      <w:r w:rsidRPr="0008715D">
        <w:rPr>
          <w:b/>
        </w:rPr>
        <w:t>A rezsitámogatás</w:t>
      </w:r>
      <w:r>
        <w:t xml:space="preserve"> </w:t>
      </w:r>
      <w:r w:rsidRPr="0008715D">
        <w:rPr>
          <w:b/>
        </w:rPr>
        <w:t>ugyanazon ingatlanra csak egy jogosultnak állapítható meg, függetlenül a lakásban élő személyek és háztartások számától</w:t>
      </w:r>
      <w:r>
        <w:t>.</w:t>
      </w:r>
    </w:p>
    <w:p w14:paraId="41E41EFA" w14:textId="37EA9137" w:rsidR="0008715D" w:rsidRDefault="0008715D" w:rsidP="0008715D">
      <w:pPr>
        <w:pStyle w:val="Szvegtrzs"/>
        <w:spacing w:after="0" w:line="240" w:lineRule="auto"/>
        <w:jc w:val="both"/>
      </w:pPr>
      <w:r>
        <w:t xml:space="preserve"> A rezsitámogatás iránti kérelem tárgyév </w:t>
      </w:r>
      <w:r w:rsidR="00FE3E54">
        <w:t>április 11</w:t>
      </w:r>
      <w:r>
        <w:t>. napjától</w:t>
      </w:r>
      <w:r w:rsidR="00FE3E54">
        <w:t xml:space="preserve"> május 26</w:t>
      </w:r>
      <w:bookmarkStart w:id="0" w:name="_GoBack"/>
      <w:bookmarkEnd w:id="0"/>
      <w:r>
        <w:t>. napjáig nyújtható be.</w:t>
      </w:r>
    </w:p>
    <w:p w14:paraId="744A98C7" w14:textId="5D2F713F" w:rsidR="002B1712" w:rsidRDefault="0008715D" w:rsidP="0008715D">
      <w:pPr>
        <w:pStyle w:val="Szvegtrzs"/>
        <w:spacing w:before="240" w:after="240" w:line="240" w:lineRule="auto"/>
        <w:jc w:val="both"/>
      </w:pPr>
      <w:r>
        <w:t xml:space="preserve"> A támogatás folyósítására legkésőbb a támogatás iránti kérelem beadását követő hónap 15. napjáig kerül sor.</w:t>
      </w:r>
    </w:p>
    <w:sectPr w:rsidR="002B1712" w:rsidSect="002B1712">
      <w:footerReference w:type="default" r:id="rId7"/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BD48" w14:textId="77777777" w:rsidR="00F95998" w:rsidRDefault="00F95998">
      <w:r>
        <w:separator/>
      </w:r>
    </w:p>
  </w:endnote>
  <w:endnote w:type="continuationSeparator" w:id="0">
    <w:p w14:paraId="74BBA345" w14:textId="77777777" w:rsidR="00F95998" w:rsidRDefault="00F9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C1AC" w14:textId="77777777" w:rsidR="0091406D" w:rsidRDefault="00590EC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6A54" w14:textId="77777777" w:rsidR="00F95998" w:rsidRDefault="00F95998">
      <w:r>
        <w:separator/>
      </w:r>
    </w:p>
  </w:footnote>
  <w:footnote w:type="continuationSeparator" w:id="0">
    <w:p w14:paraId="6D8A641B" w14:textId="77777777" w:rsidR="00F95998" w:rsidRDefault="00F9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43C"/>
    <w:multiLevelType w:val="hybridMultilevel"/>
    <w:tmpl w:val="00E4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BE1"/>
    <w:multiLevelType w:val="multilevel"/>
    <w:tmpl w:val="81DA17E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6D"/>
    <w:rsid w:val="0008715D"/>
    <w:rsid w:val="001E5A41"/>
    <w:rsid w:val="002B1712"/>
    <w:rsid w:val="0043323F"/>
    <w:rsid w:val="00590EC7"/>
    <w:rsid w:val="00655F8E"/>
    <w:rsid w:val="00795BA0"/>
    <w:rsid w:val="00864885"/>
    <w:rsid w:val="0091406D"/>
    <w:rsid w:val="00B617B8"/>
    <w:rsid w:val="00BB2FA6"/>
    <w:rsid w:val="00D97FBE"/>
    <w:rsid w:val="00EE7D6A"/>
    <w:rsid w:val="00F95998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93FE"/>
  <w15:docId w15:val="{8C59F88D-E104-4E65-A248-E79ACC2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2B171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hu-HU" w:bidi="ar-SA"/>
    </w:rPr>
  </w:style>
  <w:style w:type="paragraph" w:customStyle="1" w:styleId="Style6">
    <w:name w:val="Style6"/>
    <w:basedOn w:val="Norml"/>
    <w:rsid w:val="002B1712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15D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15D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felhasználó</cp:lastModifiedBy>
  <cp:revision>3</cp:revision>
  <cp:lastPrinted>2022-08-31T13:44:00Z</cp:lastPrinted>
  <dcterms:created xsi:type="dcterms:W3CDTF">2022-08-31T13:45:00Z</dcterms:created>
  <dcterms:modified xsi:type="dcterms:W3CDTF">2023-03-30T12:13:00Z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